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174A0" w14:textId="7B9D0B13" w:rsidR="00D93328" w:rsidRDefault="000867A2" w:rsidP="00D93328">
      <w:pPr>
        <w:pStyle w:val="Heading1"/>
        <w:rPr>
          <w:rFonts w:ascii="Cooper Black" w:hAnsi="Cooper Black" w:cs="Arial"/>
        </w:rPr>
      </w:pPr>
      <w:r>
        <w:rPr>
          <w:rFonts w:ascii="Arial" w:hAnsi="Arial"/>
        </w:rPr>
        <w:object w:dxaOrig="1440" w:dyaOrig="1440" w14:anchorId="00E25A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4.15pt;margin-top:0;width:100.85pt;height:113pt;z-index:251659264">
            <v:imagedata r:id="rId5" o:title=""/>
            <w10:wrap type="topAndBottom"/>
          </v:shape>
          <o:OLEObject Type="Embed" ProgID="ALEditor" ShapeID="_x0000_s1026" DrawAspect="Content" ObjectID="_1816419831" r:id="rId6"/>
        </w:object>
      </w:r>
      <w:r w:rsidR="00D93328">
        <w:rPr>
          <w:rFonts w:ascii="Cooper Black" w:hAnsi="Cooper Black" w:cs="Arial"/>
        </w:rPr>
        <w:t xml:space="preserve">          </w:t>
      </w:r>
      <w:r w:rsidR="00D93328" w:rsidRPr="00232707">
        <w:rPr>
          <w:rFonts w:ascii="Cooper Black" w:hAnsi="Cooper Black" w:cs="Arial"/>
        </w:rPr>
        <w:t>ELEVATOR SAFETY BOARD AGENDA</w:t>
      </w:r>
    </w:p>
    <w:p w14:paraId="6E940ED1" w14:textId="0179C95E" w:rsidR="00D93328" w:rsidRPr="00FC670D" w:rsidRDefault="00D93328" w:rsidP="00D93328">
      <w:pPr>
        <w:jc w:val="center"/>
        <w:rPr>
          <w:rFonts w:ascii="Arial" w:hAnsi="Arial" w:cs="Arial"/>
          <w:sz w:val="24"/>
          <w:szCs w:val="24"/>
        </w:rPr>
      </w:pPr>
      <w:r w:rsidRPr="00FC670D">
        <w:rPr>
          <w:rFonts w:ascii="Arial" w:hAnsi="Arial" w:cs="Arial"/>
          <w:sz w:val="24"/>
          <w:szCs w:val="24"/>
        </w:rPr>
        <w:t>August 12, 2025</w:t>
      </w:r>
    </w:p>
    <w:p w14:paraId="410948F5" w14:textId="382ED31F" w:rsidR="00D93328" w:rsidRPr="00FC670D" w:rsidRDefault="00D93328" w:rsidP="00D93328">
      <w:pPr>
        <w:jc w:val="center"/>
        <w:rPr>
          <w:rFonts w:ascii="Arial" w:hAnsi="Arial" w:cs="Arial"/>
          <w:sz w:val="24"/>
          <w:szCs w:val="24"/>
        </w:rPr>
      </w:pPr>
      <w:r w:rsidRPr="00FC670D">
        <w:rPr>
          <w:rFonts w:ascii="Arial" w:hAnsi="Arial" w:cs="Arial"/>
          <w:sz w:val="24"/>
          <w:szCs w:val="24"/>
        </w:rPr>
        <w:t>1 pm</w:t>
      </w:r>
    </w:p>
    <w:p w14:paraId="1C40C18A" w14:textId="77661A09" w:rsidR="00D93328" w:rsidRPr="00FC670D" w:rsidRDefault="00D93328" w:rsidP="00D93328">
      <w:pPr>
        <w:jc w:val="center"/>
        <w:rPr>
          <w:rFonts w:ascii="Arial" w:hAnsi="Arial" w:cs="Arial"/>
          <w:sz w:val="24"/>
          <w:szCs w:val="24"/>
        </w:rPr>
      </w:pPr>
      <w:r w:rsidRPr="00FC670D">
        <w:rPr>
          <w:rFonts w:ascii="Arial" w:hAnsi="Arial" w:cs="Arial"/>
          <w:sz w:val="24"/>
          <w:szCs w:val="24"/>
        </w:rPr>
        <w:t>Available by Webex.</w:t>
      </w:r>
    </w:p>
    <w:p w14:paraId="7B4D7923" w14:textId="77777777" w:rsidR="00D93328" w:rsidRPr="004746FD" w:rsidRDefault="00D93328" w:rsidP="00D93328">
      <w:pPr>
        <w:rPr>
          <w:rFonts w:ascii="Cooper Black" w:hAnsi="Cooper Black"/>
          <w:sz w:val="24"/>
          <w:szCs w:val="24"/>
        </w:rPr>
      </w:pPr>
    </w:p>
    <w:p w14:paraId="662D21C8" w14:textId="77777777" w:rsidR="00D93328" w:rsidRPr="000867A2" w:rsidRDefault="00D93328" w:rsidP="00D93328">
      <w:pPr>
        <w:numPr>
          <w:ilvl w:val="0"/>
          <w:numId w:val="1"/>
        </w:numPr>
        <w:ind w:left="900" w:hanging="540"/>
        <w:rPr>
          <w:rFonts w:ascii="Arial" w:hAnsi="Arial" w:cs="Arial"/>
          <w:b/>
        </w:rPr>
      </w:pPr>
      <w:r w:rsidRPr="000867A2">
        <w:rPr>
          <w:rFonts w:ascii="Arial" w:hAnsi="Arial" w:cs="Arial"/>
          <w:b/>
        </w:rPr>
        <w:t>OPEN AND WELCOME</w:t>
      </w:r>
    </w:p>
    <w:p w14:paraId="6C75EF6A" w14:textId="77777777" w:rsidR="00D93328" w:rsidRPr="000867A2" w:rsidRDefault="00D93328" w:rsidP="00D93328">
      <w:pPr>
        <w:rPr>
          <w:rFonts w:ascii="Arial" w:hAnsi="Arial" w:cs="Arial"/>
          <w:b/>
        </w:rPr>
      </w:pPr>
    </w:p>
    <w:p w14:paraId="036E95B8" w14:textId="77777777" w:rsidR="00D93328" w:rsidRPr="000867A2" w:rsidRDefault="00D93328" w:rsidP="00D93328">
      <w:pPr>
        <w:numPr>
          <w:ilvl w:val="0"/>
          <w:numId w:val="1"/>
        </w:numPr>
        <w:ind w:left="900" w:hanging="540"/>
        <w:rPr>
          <w:rFonts w:ascii="Arial" w:hAnsi="Arial" w:cs="Arial"/>
          <w:b/>
        </w:rPr>
      </w:pPr>
      <w:r w:rsidRPr="000867A2">
        <w:rPr>
          <w:rFonts w:ascii="Arial" w:hAnsi="Arial" w:cs="Arial"/>
          <w:b/>
        </w:rPr>
        <w:t xml:space="preserve">APPROVAL OF June 18, </w:t>
      </w:r>
      <w:proofErr w:type="gramStart"/>
      <w:r w:rsidRPr="000867A2">
        <w:rPr>
          <w:rFonts w:ascii="Arial" w:hAnsi="Arial" w:cs="Arial"/>
          <w:b/>
        </w:rPr>
        <w:t>2025</w:t>
      </w:r>
      <w:proofErr w:type="gramEnd"/>
      <w:r w:rsidRPr="000867A2">
        <w:rPr>
          <w:rFonts w:ascii="Arial" w:hAnsi="Arial" w:cs="Arial"/>
          <w:b/>
        </w:rPr>
        <w:t xml:space="preserve"> MINUTES</w:t>
      </w:r>
    </w:p>
    <w:p w14:paraId="44727003" w14:textId="77777777" w:rsidR="00D93328" w:rsidRPr="000867A2" w:rsidRDefault="00D93328" w:rsidP="00D93328">
      <w:pPr>
        <w:rPr>
          <w:rFonts w:ascii="Arial" w:hAnsi="Arial" w:cs="Arial"/>
          <w:b/>
        </w:rPr>
      </w:pPr>
    </w:p>
    <w:p w14:paraId="753FF775" w14:textId="77777777" w:rsidR="00D93328" w:rsidRPr="000867A2" w:rsidRDefault="00D93328" w:rsidP="00D93328">
      <w:pPr>
        <w:numPr>
          <w:ilvl w:val="0"/>
          <w:numId w:val="1"/>
        </w:numPr>
        <w:ind w:left="900" w:hanging="540"/>
        <w:rPr>
          <w:rFonts w:ascii="Arial" w:hAnsi="Arial" w:cs="Arial"/>
          <w:b/>
        </w:rPr>
      </w:pPr>
      <w:r w:rsidRPr="000867A2">
        <w:rPr>
          <w:rFonts w:ascii="Arial" w:hAnsi="Arial" w:cs="Arial"/>
          <w:b/>
        </w:rPr>
        <w:t>INSPECTOR LICENSE</w:t>
      </w:r>
    </w:p>
    <w:p w14:paraId="32053193" w14:textId="77777777" w:rsidR="00D93328" w:rsidRPr="000867A2" w:rsidRDefault="00D93328" w:rsidP="00D93328">
      <w:pPr>
        <w:numPr>
          <w:ilvl w:val="1"/>
          <w:numId w:val="1"/>
        </w:numPr>
        <w:rPr>
          <w:rFonts w:ascii="Arial" w:hAnsi="Arial" w:cs="Arial"/>
          <w:b/>
        </w:rPr>
      </w:pPr>
      <w:bookmarkStart w:id="0" w:name="_Hlk200372326"/>
      <w:r w:rsidRPr="000867A2">
        <w:rPr>
          <w:rFonts w:ascii="Arial" w:hAnsi="Arial" w:cs="Arial"/>
          <w:b/>
        </w:rPr>
        <w:t>Darryl W. Albertson Jr.</w:t>
      </w:r>
    </w:p>
    <w:p w14:paraId="0C4BA7CD" w14:textId="77777777" w:rsidR="00D93328" w:rsidRPr="000867A2" w:rsidRDefault="00D93328" w:rsidP="00D93328">
      <w:pPr>
        <w:numPr>
          <w:ilvl w:val="1"/>
          <w:numId w:val="1"/>
        </w:numPr>
        <w:rPr>
          <w:rFonts w:ascii="Arial" w:hAnsi="Arial" w:cs="Arial"/>
          <w:b/>
        </w:rPr>
      </w:pPr>
      <w:r w:rsidRPr="000867A2">
        <w:rPr>
          <w:rFonts w:ascii="Arial" w:hAnsi="Arial" w:cs="Arial"/>
          <w:b/>
        </w:rPr>
        <w:t>Adam Kinunen</w:t>
      </w:r>
    </w:p>
    <w:p w14:paraId="4D711D51" w14:textId="77777777" w:rsidR="00D93328" w:rsidRPr="000867A2" w:rsidRDefault="00D93328" w:rsidP="00D93328">
      <w:pPr>
        <w:numPr>
          <w:ilvl w:val="1"/>
          <w:numId w:val="1"/>
        </w:numPr>
        <w:rPr>
          <w:rFonts w:ascii="Arial" w:hAnsi="Arial" w:cs="Arial"/>
          <w:b/>
        </w:rPr>
      </w:pPr>
      <w:r w:rsidRPr="000867A2">
        <w:rPr>
          <w:rFonts w:ascii="Arial" w:hAnsi="Arial" w:cs="Arial"/>
          <w:b/>
        </w:rPr>
        <w:t>David Killgore</w:t>
      </w:r>
    </w:p>
    <w:p w14:paraId="4298DB5A" w14:textId="1BEC8979" w:rsidR="001F6F0C" w:rsidRPr="000867A2" w:rsidRDefault="000B392C" w:rsidP="00D93328">
      <w:pPr>
        <w:numPr>
          <w:ilvl w:val="1"/>
          <w:numId w:val="1"/>
        </w:numPr>
        <w:rPr>
          <w:rFonts w:ascii="Arial" w:hAnsi="Arial" w:cs="Arial"/>
          <w:b/>
        </w:rPr>
      </w:pPr>
      <w:r w:rsidRPr="000867A2">
        <w:rPr>
          <w:rFonts w:ascii="Arial" w:hAnsi="Arial" w:cs="Arial"/>
          <w:b/>
        </w:rPr>
        <w:t>Tom Sydnor</w:t>
      </w:r>
    </w:p>
    <w:p w14:paraId="077E8EF6" w14:textId="77777777" w:rsidR="00D93328" w:rsidRPr="000867A2" w:rsidRDefault="00D93328" w:rsidP="00D93328">
      <w:pPr>
        <w:rPr>
          <w:rFonts w:ascii="Arial" w:hAnsi="Arial" w:cs="Arial"/>
          <w:b/>
        </w:rPr>
      </w:pPr>
    </w:p>
    <w:p w14:paraId="1D3F2160" w14:textId="77777777" w:rsidR="00D93328" w:rsidRPr="000867A2" w:rsidRDefault="00D93328" w:rsidP="00D93328">
      <w:pPr>
        <w:numPr>
          <w:ilvl w:val="0"/>
          <w:numId w:val="1"/>
        </w:numPr>
        <w:ind w:left="900" w:hanging="540"/>
        <w:rPr>
          <w:rFonts w:ascii="Arial" w:hAnsi="Arial" w:cs="Arial"/>
          <w:b/>
        </w:rPr>
      </w:pPr>
      <w:r w:rsidRPr="000867A2">
        <w:rPr>
          <w:rFonts w:ascii="Arial" w:hAnsi="Arial" w:cs="Arial"/>
          <w:b/>
        </w:rPr>
        <w:t>CONTRACTOR LICENSE</w:t>
      </w:r>
    </w:p>
    <w:p w14:paraId="19F02796" w14:textId="2B938119" w:rsidR="00D93328" w:rsidRPr="000867A2" w:rsidRDefault="00D93328" w:rsidP="00D93328">
      <w:pPr>
        <w:numPr>
          <w:ilvl w:val="1"/>
          <w:numId w:val="1"/>
        </w:numPr>
        <w:rPr>
          <w:rFonts w:ascii="Arial" w:hAnsi="Arial" w:cs="Arial"/>
          <w:b/>
        </w:rPr>
      </w:pPr>
      <w:r w:rsidRPr="000867A2">
        <w:rPr>
          <w:rFonts w:ascii="Arial" w:hAnsi="Arial" w:cs="Arial"/>
          <w:b/>
        </w:rPr>
        <w:t xml:space="preserve">Accessible Systems of Kansas City </w:t>
      </w:r>
      <w:r w:rsidR="00556D18" w:rsidRPr="000867A2">
        <w:rPr>
          <w:rFonts w:ascii="Arial" w:hAnsi="Arial" w:cs="Arial"/>
          <w:b/>
        </w:rPr>
        <w:t>(also Mechanic)</w:t>
      </w:r>
    </w:p>
    <w:p w14:paraId="2D2B5273" w14:textId="39FC47F9" w:rsidR="00D93328" w:rsidRPr="000867A2" w:rsidRDefault="00D93328" w:rsidP="00D93328">
      <w:pPr>
        <w:numPr>
          <w:ilvl w:val="1"/>
          <w:numId w:val="1"/>
        </w:numPr>
        <w:rPr>
          <w:rFonts w:ascii="Arial" w:hAnsi="Arial" w:cs="Arial"/>
          <w:b/>
        </w:rPr>
      </w:pPr>
      <w:r w:rsidRPr="000867A2">
        <w:rPr>
          <w:rFonts w:ascii="Arial" w:hAnsi="Arial" w:cs="Arial"/>
          <w:b/>
        </w:rPr>
        <w:t>Compass Mobility</w:t>
      </w:r>
      <w:r w:rsidR="00556D18" w:rsidRPr="000867A2">
        <w:rPr>
          <w:rFonts w:ascii="Arial" w:hAnsi="Arial" w:cs="Arial"/>
          <w:b/>
        </w:rPr>
        <w:t xml:space="preserve"> (also Mechanic)</w:t>
      </w:r>
    </w:p>
    <w:p w14:paraId="7206DF04" w14:textId="1E61EC62" w:rsidR="00D93328" w:rsidRPr="000867A2" w:rsidRDefault="00D93328" w:rsidP="00D93328">
      <w:pPr>
        <w:numPr>
          <w:ilvl w:val="1"/>
          <w:numId w:val="1"/>
        </w:numPr>
        <w:rPr>
          <w:rFonts w:ascii="Arial" w:hAnsi="Arial" w:cs="Arial"/>
          <w:b/>
        </w:rPr>
      </w:pPr>
      <w:r w:rsidRPr="000867A2">
        <w:rPr>
          <w:rFonts w:ascii="Arial" w:hAnsi="Arial" w:cs="Arial"/>
          <w:b/>
        </w:rPr>
        <w:t>DD Elevator</w:t>
      </w:r>
      <w:r w:rsidR="00556D18" w:rsidRPr="000867A2">
        <w:rPr>
          <w:rFonts w:ascii="Arial" w:hAnsi="Arial" w:cs="Arial"/>
          <w:b/>
        </w:rPr>
        <w:t xml:space="preserve"> (also Mechanic)</w:t>
      </w:r>
    </w:p>
    <w:p w14:paraId="0CA6831C" w14:textId="14F8CC69" w:rsidR="00D93328" w:rsidRPr="000867A2" w:rsidRDefault="00D93328" w:rsidP="00D93328">
      <w:pPr>
        <w:numPr>
          <w:ilvl w:val="1"/>
          <w:numId w:val="1"/>
        </w:numPr>
        <w:rPr>
          <w:rFonts w:ascii="Arial" w:hAnsi="Arial" w:cs="Arial"/>
          <w:b/>
        </w:rPr>
      </w:pPr>
      <w:r w:rsidRPr="000867A2">
        <w:rPr>
          <w:rFonts w:ascii="Arial" w:hAnsi="Arial" w:cs="Arial"/>
          <w:b/>
        </w:rPr>
        <w:t xml:space="preserve">Randolph </w:t>
      </w:r>
      <w:r w:rsidR="000867A2" w:rsidRPr="000867A2">
        <w:rPr>
          <w:rFonts w:ascii="Arial" w:hAnsi="Arial" w:cs="Arial"/>
          <w:b/>
        </w:rPr>
        <w:t>Mobility (</w:t>
      </w:r>
      <w:r w:rsidR="00556D18" w:rsidRPr="000867A2">
        <w:rPr>
          <w:rFonts w:ascii="Arial" w:hAnsi="Arial" w:cs="Arial"/>
          <w:b/>
        </w:rPr>
        <w:t>also Mechanic)</w:t>
      </w:r>
    </w:p>
    <w:p w14:paraId="6B0076F3" w14:textId="77777777" w:rsidR="00D93328" w:rsidRPr="000867A2" w:rsidRDefault="00D93328" w:rsidP="00D93328">
      <w:pPr>
        <w:rPr>
          <w:rFonts w:ascii="Arial" w:hAnsi="Arial" w:cs="Arial"/>
          <w:b/>
        </w:rPr>
      </w:pPr>
    </w:p>
    <w:p w14:paraId="0BE047CF" w14:textId="77777777" w:rsidR="00D93328" w:rsidRPr="000867A2" w:rsidRDefault="00D93328" w:rsidP="00D93328">
      <w:pPr>
        <w:numPr>
          <w:ilvl w:val="0"/>
          <w:numId w:val="1"/>
        </w:numPr>
        <w:tabs>
          <w:tab w:val="left" w:pos="900"/>
        </w:tabs>
        <w:ind w:left="900" w:hanging="540"/>
        <w:rPr>
          <w:rFonts w:ascii="Arial" w:hAnsi="Arial" w:cs="Arial"/>
          <w:b/>
        </w:rPr>
      </w:pPr>
      <w:r w:rsidRPr="000867A2">
        <w:rPr>
          <w:rFonts w:ascii="Arial" w:hAnsi="Arial" w:cs="Arial"/>
          <w:b/>
        </w:rPr>
        <w:t xml:space="preserve"> MECHANIC LICENSE</w:t>
      </w:r>
      <w:bookmarkEnd w:id="0"/>
    </w:p>
    <w:p w14:paraId="58C14B2C" w14:textId="77777777" w:rsidR="00D93328" w:rsidRPr="000867A2" w:rsidRDefault="00D93328" w:rsidP="00D93328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</w:rPr>
      </w:pPr>
      <w:r w:rsidRPr="000867A2">
        <w:rPr>
          <w:rFonts w:ascii="Arial" w:hAnsi="Arial" w:cs="Arial"/>
          <w:b/>
        </w:rPr>
        <w:t>Austin Britten-Mechanic I</w:t>
      </w:r>
    </w:p>
    <w:p w14:paraId="0A6DBFF6" w14:textId="77777777" w:rsidR="00D93328" w:rsidRPr="000867A2" w:rsidRDefault="00D93328" w:rsidP="00D93328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</w:rPr>
      </w:pPr>
      <w:r w:rsidRPr="000867A2">
        <w:rPr>
          <w:rFonts w:ascii="Arial" w:hAnsi="Arial" w:cs="Arial"/>
          <w:b/>
        </w:rPr>
        <w:t>Brent Nixon-Mechanic I</w:t>
      </w:r>
    </w:p>
    <w:p w14:paraId="2F6A0634" w14:textId="11FE0036" w:rsidR="00D93328" w:rsidRPr="000867A2" w:rsidRDefault="00D93328" w:rsidP="00D93328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</w:rPr>
      </w:pPr>
      <w:r w:rsidRPr="000867A2">
        <w:rPr>
          <w:rFonts w:ascii="Arial" w:hAnsi="Arial" w:cs="Arial"/>
          <w:b/>
        </w:rPr>
        <w:t>David Voegerl-Mechanic I</w:t>
      </w:r>
      <w:r w:rsidR="00556D18" w:rsidRPr="000867A2">
        <w:rPr>
          <w:rFonts w:ascii="Arial" w:hAnsi="Arial" w:cs="Arial"/>
          <w:b/>
        </w:rPr>
        <w:t xml:space="preserve"> </w:t>
      </w:r>
      <w:r w:rsidR="00556D18" w:rsidRPr="000867A2">
        <w:rPr>
          <w:rFonts w:ascii="Arial" w:hAnsi="Arial" w:cs="Arial"/>
          <w:b/>
        </w:rPr>
        <w:t>(also Contractor)</w:t>
      </w:r>
    </w:p>
    <w:p w14:paraId="117CB775" w14:textId="31CBBFC0" w:rsidR="00D93328" w:rsidRPr="000867A2" w:rsidRDefault="00D93328" w:rsidP="00D93328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</w:rPr>
      </w:pPr>
      <w:r w:rsidRPr="000867A2">
        <w:rPr>
          <w:rFonts w:ascii="Arial" w:hAnsi="Arial" w:cs="Arial"/>
          <w:b/>
        </w:rPr>
        <w:t>Donald Moncier-Mechanic I</w:t>
      </w:r>
      <w:r w:rsidR="00556D18" w:rsidRPr="000867A2">
        <w:rPr>
          <w:rFonts w:ascii="Arial" w:hAnsi="Arial" w:cs="Arial"/>
          <w:b/>
        </w:rPr>
        <w:t xml:space="preserve"> </w:t>
      </w:r>
      <w:r w:rsidR="00556D18" w:rsidRPr="000867A2">
        <w:rPr>
          <w:rFonts w:ascii="Arial" w:hAnsi="Arial" w:cs="Arial"/>
          <w:b/>
        </w:rPr>
        <w:t>(also Contractor)</w:t>
      </w:r>
    </w:p>
    <w:p w14:paraId="7896D0AD" w14:textId="77777777" w:rsidR="00D93328" w:rsidRPr="000867A2" w:rsidRDefault="00D93328" w:rsidP="00D93328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</w:rPr>
      </w:pPr>
      <w:r w:rsidRPr="000867A2">
        <w:rPr>
          <w:rFonts w:ascii="Arial" w:hAnsi="Arial" w:cs="Arial"/>
          <w:b/>
        </w:rPr>
        <w:t>Donald Stockham-Mechanic I</w:t>
      </w:r>
    </w:p>
    <w:p w14:paraId="4CD0807F" w14:textId="77777777" w:rsidR="00D93328" w:rsidRPr="000867A2" w:rsidRDefault="00D93328" w:rsidP="00D93328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</w:rPr>
      </w:pPr>
      <w:r w:rsidRPr="000867A2">
        <w:rPr>
          <w:rFonts w:ascii="Arial" w:hAnsi="Arial" w:cs="Arial"/>
          <w:b/>
        </w:rPr>
        <w:t>Jeremy Ewoldt-Mechanic II</w:t>
      </w:r>
    </w:p>
    <w:p w14:paraId="75DE6784" w14:textId="3C699E25" w:rsidR="00D93328" w:rsidRPr="000867A2" w:rsidRDefault="00D93328" w:rsidP="00D93328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</w:rPr>
      </w:pPr>
      <w:r w:rsidRPr="000867A2">
        <w:rPr>
          <w:rFonts w:ascii="Arial" w:hAnsi="Arial" w:cs="Arial"/>
          <w:b/>
        </w:rPr>
        <w:t>John Twaddell-Mechanic II</w:t>
      </w:r>
      <w:r w:rsidR="00556D18" w:rsidRPr="000867A2">
        <w:rPr>
          <w:rFonts w:ascii="Arial" w:hAnsi="Arial" w:cs="Arial"/>
          <w:b/>
        </w:rPr>
        <w:t xml:space="preserve"> (also Contractor)</w:t>
      </w:r>
    </w:p>
    <w:p w14:paraId="70363BEB" w14:textId="77777777" w:rsidR="00D93328" w:rsidRPr="000867A2" w:rsidRDefault="00D93328" w:rsidP="00D93328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</w:rPr>
      </w:pPr>
      <w:r w:rsidRPr="000867A2">
        <w:rPr>
          <w:rFonts w:ascii="Arial" w:hAnsi="Arial" w:cs="Arial"/>
          <w:b/>
        </w:rPr>
        <w:t>Jonah Peter-Mechanic I</w:t>
      </w:r>
    </w:p>
    <w:p w14:paraId="6BA5A812" w14:textId="77777777" w:rsidR="00D93328" w:rsidRPr="000867A2" w:rsidRDefault="00D93328" w:rsidP="00D93328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</w:rPr>
      </w:pPr>
      <w:r w:rsidRPr="000867A2">
        <w:rPr>
          <w:rFonts w:ascii="Arial" w:hAnsi="Arial" w:cs="Arial"/>
          <w:b/>
        </w:rPr>
        <w:t>Joshua Cobb-Mechanic II</w:t>
      </w:r>
    </w:p>
    <w:p w14:paraId="4D2DA490" w14:textId="2962D45D" w:rsidR="00D93328" w:rsidRPr="000867A2" w:rsidRDefault="00D93328" w:rsidP="00D93328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</w:rPr>
      </w:pPr>
      <w:r w:rsidRPr="000867A2">
        <w:rPr>
          <w:rFonts w:ascii="Arial" w:hAnsi="Arial" w:cs="Arial"/>
          <w:b/>
        </w:rPr>
        <w:t>Kenton Randolph-Mechanic II</w:t>
      </w:r>
      <w:r w:rsidR="00556D18" w:rsidRPr="000867A2">
        <w:rPr>
          <w:rFonts w:ascii="Arial" w:hAnsi="Arial" w:cs="Arial"/>
          <w:b/>
        </w:rPr>
        <w:t xml:space="preserve"> </w:t>
      </w:r>
      <w:r w:rsidR="00556D18" w:rsidRPr="000867A2">
        <w:rPr>
          <w:rFonts w:ascii="Arial" w:hAnsi="Arial" w:cs="Arial"/>
          <w:b/>
        </w:rPr>
        <w:t>(also Contractor)</w:t>
      </w:r>
    </w:p>
    <w:p w14:paraId="6B0F030C" w14:textId="77777777" w:rsidR="00D93328" w:rsidRPr="000867A2" w:rsidRDefault="00D93328" w:rsidP="00D93328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</w:rPr>
      </w:pPr>
      <w:r w:rsidRPr="000867A2">
        <w:rPr>
          <w:rFonts w:ascii="Arial" w:hAnsi="Arial" w:cs="Arial"/>
          <w:b/>
        </w:rPr>
        <w:t>Kirtus Steverson-Mechanic I</w:t>
      </w:r>
    </w:p>
    <w:p w14:paraId="39F4E24A" w14:textId="2BD07B2D" w:rsidR="00D93328" w:rsidRPr="000867A2" w:rsidRDefault="00D93328" w:rsidP="00D93328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</w:rPr>
      </w:pPr>
      <w:r w:rsidRPr="000867A2">
        <w:rPr>
          <w:rFonts w:ascii="Arial" w:hAnsi="Arial" w:cs="Arial"/>
          <w:b/>
        </w:rPr>
        <w:t>Raymond Brown</w:t>
      </w:r>
      <w:r w:rsidR="00115805" w:rsidRPr="000867A2">
        <w:rPr>
          <w:rFonts w:ascii="Arial" w:hAnsi="Arial" w:cs="Arial"/>
          <w:b/>
        </w:rPr>
        <w:t>-</w:t>
      </w:r>
      <w:r w:rsidRPr="000867A2">
        <w:rPr>
          <w:rFonts w:ascii="Arial" w:hAnsi="Arial" w:cs="Arial"/>
          <w:b/>
        </w:rPr>
        <w:t>Mechanic I</w:t>
      </w:r>
    </w:p>
    <w:p w14:paraId="0299FF56" w14:textId="77777777" w:rsidR="00D93328" w:rsidRPr="000867A2" w:rsidRDefault="00D93328" w:rsidP="00D93328">
      <w:pPr>
        <w:tabs>
          <w:tab w:val="left" w:pos="900"/>
        </w:tabs>
        <w:rPr>
          <w:rFonts w:ascii="Arial" w:hAnsi="Arial" w:cs="Arial"/>
          <w:b/>
        </w:rPr>
      </w:pPr>
    </w:p>
    <w:p w14:paraId="2AE51DF5" w14:textId="0EE9B9AB" w:rsidR="00556D18" w:rsidRPr="000867A2" w:rsidRDefault="00D93328" w:rsidP="00556D18">
      <w:pPr>
        <w:numPr>
          <w:ilvl w:val="0"/>
          <w:numId w:val="1"/>
        </w:numPr>
        <w:ind w:left="900" w:hanging="540"/>
        <w:rPr>
          <w:rFonts w:ascii="Arial" w:hAnsi="Arial" w:cs="Arial"/>
          <w:b/>
        </w:rPr>
      </w:pPr>
      <w:r w:rsidRPr="000867A2">
        <w:rPr>
          <w:rFonts w:ascii="Arial" w:hAnsi="Arial" w:cs="Arial"/>
          <w:b/>
        </w:rPr>
        <w:t>CHIEF’S REPORT</w:t>
      </w:r>
    </w:p>
    <w:p w14:paraId="7211ABE8" w14:textId="7349CB39" w:rsidR="00556D18" w:rsidRPr="000867A2" w:rsidRDefault="00556D18" w:rsidP="00556D18">
      <w:pPr>
        <w:numPr>
          <w:ilvl w:val="1"/>
          <w:numId w:val="1"/>
        </w:numPr>
        <w:rPr>
          <w:rFonts w:ascii="Arial" w:hAnsi="Arial" w:cs="Arial"/>
          <w:b/>
        </w:rPr>
      </w:pPr>
      <w:r w:rsidRPr="000867A2">
        <w:rPr>
          <w:rFonts w:ascii="Arial" w:hAnsi="Arial" w:cs="Arial"/>
          <w:b/>
        </w:rPr>
        <w:t>Monthly Board Meetings for Inspectors, Contractors and Mechanics.</w:t>
      </w:r>
    </w:p>
    <w:p w14:paraId="17099B85" w14:textId="4B51C432" w:rsidR="00556D18" w:rsidRPr="000867A2" w:rsidRDefault="00556D18" w:rsidP="00556D18">
      <w:pPr>
        <w:numPr>
          <w:ilvl w:val="1"/>
          <w:numId w:val="1"/>
        </w:numPr>
        <w:rPr>
          <w:rFonts w:ascii="Arial" w:hAnsi="Arial" w:cs="Arial"/>
          <w:b/>
        </w:rPr>
      </w:pPr>
      <w:r w:rsidRPr="000867A2">
        <w:rPr>
          <w:rFonts w:ascii="Arial" w:hAnsi="Arial" w:cs="Arial"/>
          <w:b/>
        </w:rPr>
        <w:t>Rule Proposal Status for 11 CSR 40-5.110</w:t>
      </w:r>
    </w:p>
    <w:p w14:paraId="56A43B8E" w14:textId="77777777" w:rsidR="009427A5" w:rsidRDefault="009427A5"/>
    <w:sectPr w:rsidR="00942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26D70"/>
    <w:multiLevelType w:val="hybridMultilevel"/>
    <w:tmpl w:val="9398A860"/>
    <w:lvl w:ilvl="0" w:tplc="09D4487A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46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28"/>
    <w:rsid w:val="000271A5"/>
    <w:rsid w:val="000867A2"/>
    <w:rsid w:val="000B392C"/>
    <w:rsid w:val="00115805"/>
    <w:rsid w:val="001F6F0C"/>
    <w:rsid w:val="003638CA"/>
    <w:rsid w:val="003979CF"/>
    <w:rsid w:val="00556D18"/>
    <w:rsid w:val="0060087A"/>
    <w:rsid w:val="008A2D86"/>
    <w:rsid w:val="008B197D"/>
    <w:rsid w:val="009427A5"/>
    <w:rsid w:val="00943E50"/>
    <w:rsid w:val="009509EC"/>
    <w:rsid w:val="00A86D5C"/>
    <w:rsid w:val="00BA6155"/>
    <w:rsid w:val="00D93328"/>
    <w:rsid w:val="00E3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43D052C"/>
  <w15:chartTrackingRefBased/>
  <w15:docId w15:val="{6C657675-25AD-4EB1-B216-01CEFDBB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328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3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3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3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3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3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3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3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3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3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3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3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3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3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3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3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3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3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33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3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3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3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5318</TotalTime>
  <Pages>1</Pages>
  <Words>145</Words>
  <Characters>828</Characters>
  <Application>Microsoft Office Word</Application>
  <DocSecurity>0</DocSecurity>
  <Lines>38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Madison</dc:creator>
  <cp:keywords/>
  <dc:description/>
  <cp:lastModifiedBy>Luetkemeyer, Matt</cp:lastModifiedBy>
  <cp:revision>9</cp:revision>
  <cp:lastPrinted>2025-08-11T17:17:00Z</cp:lastPrinted>
  <dcterms:created xsi:type="dcterms:W3CDTF">2025-08-04T19:47:00Z</dcterms:created>
  <dcterms:modified xsi:type="dcterms:W3CDTF">2025-08-11T17:17:00Z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0737d5b0-4a53-4be9-accc-170c5a789fe9</vt:lpwstr>
  </property>
</Properties>
</file>